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6" w:type="dxa"/>
        <w:tblInd w:w="-176" w:type="dxa"/>
        <w:tblLook w:val="04A0" w:firstRow="1" w:lastRow="0" w:firstColumn="1" w:lastColumn="0" w:noHBand="0" w:noVBand="1"/>
      </w:tblPr>
      <w:tblGrid>
        <w:gridCol w:w="9293"/>
        <w:gridCol w:w="693"/>
      </w:tblGrid>
      <w:tr w:rsidR="002136B4" w:rsidRPr="002136B4" w14:paraId="203906F2" w14:textId="77777777" w:rsidTr="00A619C8">
        <w:trPr>
          <w:trHeight w:val="187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4D0AEB16" w14:textId="77777777" w:rsidR="002136B4" w:rsidRPr="002136B4" w:rsidRDefault="002136B4" w:rsidP="002136B4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</w:pPr>
            <w:bookmarkStart w:id="0" w:name="_Toc138760161"/>
            <w:r w:rsidRPr="002136B4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Έντυπο αρ.28:</w:t>
            </w:r>
            <w:r w:rsidRPr="002136B4">
              <w:rPr>
                <w:rFonts w:ascii="Arial" w:eastAsia="Times New Roman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</w:t>
            </w:r>
            <w:r w:rsidRPr="002136B4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ab/>
              <w:t>Έντυπο Πρόσθετης Απαίτησης κατά μη διαδίκου</w:t>
            </w:r>
            <w:bookmarkEnd w:id="0"/>
          </w:p>
          <w:p w14:paraId="36E97AF1" w14:textId="77777777" w:rsidR="002136B4" w:rsidRPr="002136B4" w:rsidRDefault="002136B4" w:rsidP="002136B4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t>Μέρος 21 Κανονισμός 7(2)</w:t>
            </w:r>
          </w:p>
          <w:p w14:paraId="361E421F" w14:textId="77777777" w:rsidR="002136B4" w:rsidRPr="002136B4" w:rsidRDefault="002136B4" w:rsidP="002136B4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</w:p>
          <w:p w14:paraId="41DB7F8B" w14:textId="77777777" w:rsidR="002136B4" w:rsidRPr="002136B4" w:rsidRDefault="002136B4" w:rsidP="002136B4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</w:p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4881"/>
              <w:gridCol w:w="4186"/>
            </w:tblGrid>
            <w:tr w:rsidR="002136B4" w:rsidRPr="002136B4" w14:paraId="7B9C66E2" w14:textId="77777777" w:rsidTr="00A619C8">
              <w:trPr>
                <w:trHeight w:val="567"/>
              </w:trPr>
              <w:tc>
                <w:tcPr>
                  <w:tcW w:w="906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CB8E0FF" w14:textId="77777777" w:rsidR="002136B4" w:rsidRPr="002136B4" w:rsidRDefault="002136B4" w:rsidP="002136B4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2136B4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Στο Επαρχιακό Δικαστήριο της …………………..</w:t>
                  </w:r>
                </w:p>
              </w:tc>
            </w:tr>
            <w:tr w:rsidR="002136B4" w:rsidRPr="002136B4" w14:paraId="0C83FCD0" w14:textId="77777777" w:rsidTr="00A619C8">
              <w:trPr>
                <w:trHeight w:val="567"/>
              </w:trPr>
              <w:tc>
                <w:tcPr>
                  <w:tcW w:w="906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A23DA8C" w14:textId="77777777" w:rsidR="002136B4" w:rsidRPr="002136B4" w:rsidRDefault="002136B4" w:rsidP="002136B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2136B4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Για δικαστηριακή χρήση</w:t>
                  </w:r>
                </w:p>
              </w:tc>
            </w:tr>
            <w:tr w:rsidR="002136B4" w:rsidRPr="002136B4" w14:paraId="702CDA54" w14:textId="77777777" w:rsidTr="00A619C8">
              <w:trPr>
                <w:trHeight w:val="567"/>
              </w:trPr>
              <w:tc>
                <w:tcPr>
                  <w:tcW w:w="4881" w:type="dxa"/>
                  <w:tcBorders>
                    <w:top w:val="single" w:sz="4" w:space="0" w:color="auto"/>
                  </w:tcBorders>
                  <w:vAlign w:val="center"/>
                </w:tcPr>
                <w:p w14:paraId="3E8663C5" w14:textId="77777777" w:rsidR="002136B4" w:rsidRPr="002136B4" w:rsidRDefault="002136B4" w:rsidP="002136B4">
                  <w:pPr>
                    <w:widowControl w:val="0"/>
                    <w:spacing w:after="120" w:line="276" w:lineRule="auto"/>
                    <w:ind w:left="-251" w:firstLine="251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proofErr w:type="spellStart"/>
                  <w:r w:rsidRPr="002136B4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Αρ</w:t>
                  </w:r>
                  <w:proofErr w:type="spellEnd"/>
                  <w:r w:rsidRPr="002136B4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. Απαίτησης</w:t>
                  </w:r>
                </w:p>
              </w:tc>
              <w:tc>
                <w:tcPr>
                  <w:tcW w:w="4186" w:type="dxa"/>
                  <w:tcBorders>
                    <w:top w:val="single" w:sz="4" w:space="0" w:color="auto"/>
                  </w:tcBorders>
                  <w:vAlign w:val="center"/>
                </w:tcPr>
                <w:p w14:paraId="44AE5CD9" w14:textId="77777777" w:rsidR="002136B4" w:rsidRPr="002136B4" w:rsidRDefault="002136B4" w:rsidP="002136B4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</w:p>
              </w:tc>
            </w:tr>
            <w:tr w:rsidR="002136B4" w:rsidRPr="002136B4" w14:paraId="5277EB35" w14:textId="77777777" w:rsidTr="00A619C8">
              <w:trPr>
                <w:trHeight w:val="556"/>
              </w:trPr>
              <w:tc>
                <w:tcPr>
                  <w:tcW w:w="9067" w:type="dxa"/>
                  <w:gridSpan w:val="2"/>
                  <w:vAlign w:val="center"/>
                </w:tcPr>
                <w:p w14:paraId="03C0BF22" w14:textId="77777777" w:rsidR="002136B4" w:rsidRPr="002136B4" w:rsidRDefault="002136B4" w:rsidP="002136B4">
                  <w:pPr>
                    <w:adjustRightInd w:val="0"/>
                    <w:spacing w:before="60" w:line="276" w:lineRule="auto"/>
                    <w:rPr>
                      <w:rFonts w:ascii="Arial" w:eastAsia="SimSun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2136B4">
                    <w:rPr>
                      <w:rFonts w:ascii="Arial" w:eastAsia="SimSun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Κλίμακα Απαίτησης</w:t>
                  </w:r>
                </w:p>
                <w:p w14:paraId="14711D26" w14:textId="77777777" w:rsidR="002136B4" w:rsidRPr="002136B4" w:rsidRDefault="002136B4" w:rsidP="002136B4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2136B4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Κάτω των €10,000/ Άνω των €10,000</w:t>
                  </w:r>
                  <w:r w:rsidRPr="002136B4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1"/>
                  </w:r>
                </w:p>
              </w:tc>
            </w:tr>
            <w:tr w:rsidR="002136B4" w:rsidRPr="002136B4" w14:paraId="62CC4AB1" w14:textId="77777777" w:rsidTr="00A619C8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5D873721" w14:textId="77777777" w:rsidR="002136B4" w:rsidRPr="002136B4" w:rsidRDefault="002136B4" w:rsidP="002136B4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2136B4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Ημερομηνία Καταχώρισης</w:t>
                  </w:r>
                </w:p>
                <w:p w14:paraId="275AD5E4" w14:textId="77777777" w:rsidR="002136B4" w:rsidRPr="002136B4" w:rsidRDefault="002136B4" w:rsidP="002136B4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2136B4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 xml:space="preserve">Σφραγίδα/Υπογραφή Πρωτοκολλητή </w:t>
                  </w:r>
                </w:p>
              </w:tc>
            </w:tr>
          </w:tbl>
          <w:p w14:paraId="525A5159" w14:textId="77777777" w:rsidR="002136B4" w:rsidRPr="002136B4" w:rsidRDefault="002136B4" w:rsidP="002136B4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6DEFB67F" w14:textId="77777777" w:rsidR="002136B4" w:rsidRPr="002136B4" w:rsidRDefault="002136B4" w:rsidP="002136B4">
            <w:pPr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</w:p>
        </w:tc>
      </w:tr>
    </w:tbl>
    <w:p w14:paraId="46CC3F77" w14:textId="77777777" w:rsidR="002136B4" w:rsidRPr="002136B4" w:rsidRDefault="002136B4" w:rsidP="002136B4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2136B4" w:rsidRPr="002136B4" w14:paraId="650CAE57" w14:textId="77777777" w:rsidTr="00A619C8">
        <w:trPr>
          <w:trHeight w:val="682"/>
        </w:trPr>
        <w:tc>
          <w:tcPr>
            <w:tcW w:w="9073" w:type="dxa"/>
            <w:vAlign w:val="center"/>
          </w:tcPr>
          <w:p w14:paraId="24AB91FF" w14:textId="77777777" w:rsidR="002136B4" w:rsidRPr="002136B4" w:rsidRDefault="002136B4" w:rsidP="002136B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2136B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Πλήρες όνομα (-τα) και διεύθυνση (-εις) του (των) Ενάγοντα (-ων), συμπεριλαμβανομένου του ταχυδρομικού κώδικα</w:t>
            </w:r>
          </w:p>
        </w:tc>
      </w:tr>
      <w:tr w:rsidR="002136B4" w:rsidRPr="002136B4" w14:paraId="0CCAF607" w14:textId="77777777" w:rsidTr="00A619C8">
        <w:trPr>
          <w:trHeight w:val="682"/>
        </w:trPr>
        <w:tc>
          <w:tcPr>
            <w:tcW w:w="9073" w:type="dxa"/>
            <w:vAlign w:val="center"/>
          </w:tcPr>
          <w:p w14:paraId="32891D1E" w14:textId="77777777" w:rsidR="002136B4" w:rsidRPr="002136B4" w:rsidRDefault="002136B4" w:rsidP="002136B4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512ED5C0" w14:textId="77777777" w:rsidR="002136B4" w:rsidRPr="002136B4" w:rsidRDefault="002136B4" w:rsidP="002136B4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614D24C3" w14:textId="77777777" w:rsidR="002136B4" w:rsidRPr="002136B4" w:rsidRDefault="002136B4" w:rsidP="002136B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2136B4" w:rsidRPr="002136B4" w14:paraId="6E0709F5" w14:textId="77777777" w:rsidTr="00A619C8">
        <w:trPr>
          <w:trHeight w:val="653"/>
        </w:trPr>
        <w:tc>
          <w:tcPr>
            <w:tcW w:w="9073" w:type="dxa"/>
            <w:vAlign w:val="center"/>
          </w:tcPr>
          <w:p w14:paraId="67882BD9" w14:textId="77777777" w:rsidR="002136B4" w:rsidRPr="002136B4" w:rsidRDefault="002136B4" w:rsidP="002136B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2136B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Πλήρες όνομα (-τα) και διεύθυνση (-εις) του (των) Εναγόμενου (-ων), συμπεριλαμβανομένου του ταχυδρομικού κώδικα</w:t>
            </w:r>
          </w:p>
        </w:tc>
      </w:tr>
      <w:tr w:rsidR="002136B4" w:rsidRPr="002136B4" w14:paraId="342BB0F5" w14:textId="77777777" w:rsidTr="00A619C8">
        <w:trPr>
          <w:trHeight w:val="682"/>
        </w:trPr>
        <w:tc>
          <w:tcPr>
            <w:tcW w:w="9073" w:type="dxa"/>
            <w:vAlign w:val="center"/>
          </w:tcPr>
          <w:p w14:paraId="1F15EBF3" w14:textId="77777777" w:rsidR="002136B4" w:rsidRPr="002136B4" w:rsidRDefault="002136B4" w:rsidP="002136B4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27098B24" w14:textId="77777777" w:rsidR="002136B4" w:rsidRPr="002136B4" w:rsidRDefault="002136B4" w:rsidP="002136B4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0B30686B" w14:textId="77777777" w:rsidR="002136B4" w:rsidRPr="002136B4" w:rsidRDefault="002136B4" w:rsidP="002136B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2136B4" w:rsidRPr="002136B4" w14:paraId="5986561C" w14:textId="77777777" w:rsidTr="00A619C8">
        <w:trPr>
          <w:trHeight w:val="653"/>
        </w:trPr>
        <w:tc>
          <w:tcPr>
            <w:tcW w:w="9073" w:type="dxa"/>
            <w:vAlign w:val="center"/>
          </w:tcPr>
          <w:p w14:paraId="5B229A4D" w14:textId="77777777" w:rsidR="002136B4" w:rsidRPr="002136B4" w:rsidRDefault="002136B4" w:rsidP="002136B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2136B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Πλήρες όνομα (-τα) και διεύθυνση (-εις) του (των) δυνάμει του Μέρους 21.7 Ενάγοντα (-ων), συμπεριλαμβανομένου του ταχυδρομικού κώδικα </w:t>
            </w:r>
            <w:r w:rsidRPr="002136B4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</w:t>
            </w:r>
            <w:r w:rsidRPr="002136B4">
              <w:rPr>
                <w:rFonts w:ascii="Arial" w:hAnsi="Arial" w:cs="Arial"/>
                <w:i/>
                <w:iCs/>
                <w:lang w:val="el-GR"/>
              </w:rPr>
              <w:t>εάν είναι διαφορετική από πιο πάνω)</w:t>
            </w:r>
          </w:p>
        </w:tc>
      </w:tr>
      <w:tr w:rsidR="002136B4" w:rsidRPr="002136B4" w14:paraId="1078A97A" w14:textId="77777777" w:rsidTr="00A619C8">
        <w:trPr>
          <w:trHeight w:val="682"/>
        </w:trPr>
        <w:tc>
          <w:tcPr>
            <w:tcW w:w="9073" w:type="dxa"/>
            <w:vAlign w:val="center"/>
          </w:tcPr>
          <w:p w14:paraId="11A25DB8" w14:textId="77777777" w:rsidR="002136B4" w:rsidRPr="002136B4" w:rsidRDefault="002136B4" w:rsidP="002136B4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1CF224C0" w14:textId="77777777" w:rsidR="002136B4" w:rsidRPr="002136B4" w:rsidRDefault="002136B4" w:rsidP="002136B4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000A6AFE" w14:textId="77777777" w:rsidR="002136B4" w:rsidRPr="002136B4" w:rsidRDefault="002136B4" w:rsidP="002136B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2136B4" w:rsidRPr="002136B4" w14:paraId="510D6A2D" w14:textId="77777777" w:rsidTr="00A619C8">
        <w:trPr>
          <w:trHeight w:val="653"/>
        </w:trPr>
        <w:tc>
          <w:tcPr>
            <w:tcW w:w="9073" w:type="dxa"/>
            <w:vAlign w:val="center"/>
          </w:tcPr>
          <w:p w14:paraId="2AB73232" w14:textId="77777777" w:rsidR="002136B4" w:rsidRPr="002136B4" w:rsidRDefault="002136B4" w:rsidP="002136B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2136B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Πλήρες όνομα (-τα) και διεύθυνση (-εις) του (των) δυνάμει του Μέρους 21.7 Εναγόμενου (-ων), συμπεριλαμβανομένου του ταχυδρομικού κώδικα</w:t>
            </w:r>
          </w:p>
        </w:tc>
      </w:tr>
      <w:tr w:rsidR="002136B4" w:rsidRPr="002136B4" w14:paraId="7918353D" w14:textId="77777777" w:rsidTr="00A619C8">
        <w:trPr>
          <w:trHeight w:val="682"/>
        </w:trPr>
        <w:tc>
          <w:tcPr>
            <w:tcW w:w="9073" w:type="dxa"/>
            <w:vAlign w:val="center"/>
          </w:tcPr>
          <w:p w14:paraId="0AAF28CD" w14:textId="77777777" w:rsidR="002136B4" w:rsidRPr="002136B4" w:rsidRDefault="002136B4" w:rsidP="002136B4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7CBCFBE3" w14:textId="77777777" w:rsidR="002136B4" w:rsidRPr="002136B4" w:rsidRDefault="002136B4" w:rsidP="002136B4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30BF5614" w14:textId="77777777" w:rsidR="002136B4" w:rsidRPr="002136B4" w:rsidRDefault="002136B4" w:rsidP="002136B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36B4" w:rsidRPr="002136B4" w14:paraId="7B3A4A11" w14:textId="77777777" w:rsidTr="00A619C8">
        <w:tc>
          <w:tcPr>
            <w:tcW w:w="9016" w:type="dxa"/>
          </w:tcPr>
          <w:p w14:paraId="37560CEA" w14:textId="77777777" w:rsidR="002136B4" w:rsidRPr="002136B4" w:rsidRDefault="002136B4" w:rsidP="002136B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t xml:space="preserve">Το παρόν Έντυπο Πρόσθετης Απαίτησης εκδόθηκε βάσει διατάγματος του Δικαστηρίου ημερομηνίας............... …., αντίγραφο του οποίου επισυνάπτεται στην παρούσα </w:t>
            </w:r>
            <w:r w:rsidRPr="002136B4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(διαγράψτε εάν δεν εφαρμόζεται).</w:t>
            </w:r>
          </w:p>
        </w:tc>
      </w:tr>
    </w:tbl>
    <w:p w14:paraId="06385EF2" w14:textId="77777777" w:rsidR="002136B4" w:rsidRPr="002136B4" w:rsidRDefault="002136B4" w:rsidP="002136B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2136B4" w:rsidRPr="002136B4" w14:paraId="64597E6D" w14:textId="77777777" w:rsidTr="00A619C8">
        <w:trPr>
          <w:trHeight w:val="682"/>
        </w:trPr>
        <w:tc>
          <w:tcPr>
            <w:tcW w:w="9050" w:type="dxa"/>
            <w:vAlign w:val="center"/>
          </w:tcPr>
          <w:p w14:paraId="3B9F2BA0" w14:textId="77777777" w:rsidR="002136B4" w:rsidRPr="002136B4" w:rsidRDefault="002136B4" w:rsidP="002136B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2136B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lastRenderedPageBreak/>
              <w:t>Περιεκτική Δήλωση της φύσης της Απαίτησης (συμπεριλαμβανομένων των ζητούμενων θεραπειών)</w:t>
            </w:r>
          </w:p>
        </w:tc>
      </w:tr>
      <w:tr w:rsidR="002136B4" w:rsidRPr="002136B4" w14:paraId="2B4E7515" w14:textId="77777777" w:rsidTr="00A619C8">
        <w:trPr>
          <w:trHeight w:val="682"/>
        </w:trPr>
        <w:tc>
          <w:tcPr>
            <w:tcW w:w="9050" w:type="dxa"/>
            <w:vAlign w:val="center"/>
          </w:tcPr>
          <w:p w14:paraId="58540B9D" w14:textId="77777777" w:rsidR="002136B4" w:rsidRPr="002136B4" w:rsidRDefault="002136B4" w:rsidP="002136B4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2136B4" w:rsidRPr="002136B4" w14:paraId="031D42CF" w14:textId="77777777" w:rsidTr="00A619C8">
        <w:trPr>
          <w:trHeight w:val="682"/>
        </w:trPr>
        <w:tc>
          <w:tcPr>
            <w:tcW w:w="9050" w:type="dxa"/>
            <w:vAlign w:val="center"/>
          </w:tcPr>
          <w:p w14:paraId="7BEE6172" w14:textId="77777777" w:rsidR="002136B4" w:rsidRPr="002136B4" w:rsidRDefault="002136B4" w:rsidP="00213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136B4">
              <w:rPr>
                <w:rFonts w:ascii="Arial" w:hAnsi="Arial" w:cs="Arial"/>
                <w:b/>
                <w:bCs/>
                <w:sz w:val="24"/>
                <w:szCs w:val="24"/>
              </w:rPr>
              <w:t>Δήλωση</w:t>
            </w:r>
            <w:proofErr w:type="spellEnd"/>
            <w:r w:rsidRPr="002136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36B4">
              <w:rPr>
                <w:rFonts w:ascii="Arial" w:hAnsi="Arial" w:cs="Arial"/>
                <w:b/>
                <w:bCs/>
                <w:sz w:val="24"/>
                <w:szCs w:val="24"/>
              </w:rPr>
              <w:t>Αξί</w:t>
            </w:r>
            <w:proofErr w:type="spellEnd"/>
            <w:r w:rsidRPr="002136B4">
              <w:rPr>
                <w:rFonts w:ascii="Arial" w:hAnsi="Arial" w:cs="Arial"/>
                <w:b/>
                <w:bCs/>
                <w:sz w:val="24"/>
                <w:szCs w:val="24"/>
              </w:rPr>
              <w:t>ας</w:t>
            </w:r>
          </w:p>
        </w:tc>
      </w:tr>
      <w:tr w:rsidR="002136B4" w:rsidRPr="002136B4" w14:paraId="43B1CA00" w14:textId="77777777" w:rsidTr="00A619C8">
        <w:trPr>
          <w:trHeight w:val="682"/>
        </w:trPr>
        <w:tc>
          <w:tcPr>
            <w:tcW w:w="9050" w:type="dxa"/>
            <w:vAlign w:val="center"/>
          </w:tcPr>
          <w:p w14:paraId="1498C45C" w14:textId="77777777" w:rsidR="002136B4" w:rsidRPr="002136B4" w:rsidRDefault="002136B4" w:rsidP="002136B4">
            <w:pPr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</w:p>
        </w:tc>
      </w:tr>
      <w:tr w:rsidR="002136B4" w:rsidRPr="002136B4" w14:paraId="77234920" w14:textId="77777777" w:rsidTr="00A619C8">
        <w:trPr>
          <w:trHeight w:val="682"/>
        </w:trPr>
        <w:tc>
          <w:tcPr>
            <w:tcW w:w="9050" w:type="dxa"/>
            <w:vAlign w:val="center"/>
          </w:tcPr>
          <w:p w14:paraId="169F44E8" w14:textId="77777777" w:rsidR="002136B4" w:rsidRPr="002136B4" w:rsidRDefault="002136B4" w:rsidP="002136B4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2136B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Η Έκθεση Πρόσθετης Απαίτησης επισυνάπτεται</w:t>
            </w:r>
            <w:r w:rsidRPr="002136B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footnoteReference w:id="2"/>
            </w:r>
            <w:r w:rsidRPr="002136B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</w:t>
            </w:r>
          </w:p>
        </w:tc>
      </w:tr>
    </w:tbl>
    <w:p w14:paraId="1FB95074" w14:textId="77777777" w:rsidR="002136B4" w:rsidRPr="002136B4" w:rsidRDefault="002136B4" w:rsidP="002136B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36B4" w:rsidRPr="002136B4" w14:paraId="433BFF1A" w14:textId="77777777" w:rsidTr="00A619C8">
        <w:tc>
          <w:tcPr>
            <w:tcW w:w="9016" w:type="dxa"/>
          </w:tcPr>
          <w:p w14:paraId="2350477C" w14:textId="77777777" w:rsidR="002136B4" w:rsidRPr="002136B4" w:rsidRDefault="002136B4" w:rsidP="002136B4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t>Στο παρόν Έντυπο Πρόσθετης Απαίτησης επισυνάπτονται τα ακόλουθα έντυπα:</w:t>
            </w:r>
          </w:p>
          <w:p w14:paraId="59D3359D" w14:textId="77777777" w:rsidR="002136B4" w:rsidRPr="002136B4" w:rsidRDefault="002136B4" w:rsidP="002136B4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6BCB283" w14:textId="77777777" w:rsidR="002136B4" w:rsidRPr="002136B4" w:rsidRDefault="002136B4" w:rsidP="002136B4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36B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2136B4">
              <w:rPr>
                <w:rFonts w:ascii="Arial" w:hAnsi="Arial" w:cs="Arial"/>
                <w:sz w:val="24"/>
                <w:szCs w:val="24"/>
              </w:rPr>
              <w:instrText>FORMCHECKBOX</w:instrText>
            </w:r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2136B4">
              <w:rPr>
                <w:rFonts w:ascii="Arial" w:hAnsi="Arial" w:cs="Arial"/>
              </w:rPr>
            </w:r>
            <w:r w:rsidRPr="002136B4">
              <w:rPr>
                <w:rFonts w:ascii="Arial" w:hAnsi="Arial" w:cs="Arial"/>
              </w:rPr>
              <w:fldChar w:fldCharType="separate"/>
            </w:r>
            <w:r w:rsidRPr="002136B4">
              <w:rPr>
                <w:rFonts w:ascii="Arial" w:hAnsi="Arial" w:cs="Arial"/>
              </w:rPr>
              <w:fldChar w:fldCharType="end"/>
            </w:r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t xml:space="preserve">  Έντυπο υπεράσπισης της απαίτησης∙</w:t>
            </w:r>
          </w:p>
          <w:p w14:paraId="60190356" w14:textId="77777777" w:rsidR="002136B4" w:rsidRPr="002136B4" w:rsidRDefault="002136B4" w:rsidP="002136B4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36B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2136B4">
              <w:rPr>
                <w:rFonts w:ascii="Arial" w:hAnsi="Arial" w:cs="Arial"/>
                <w:sz w:val="24"/>
                <w:szCs w:val="24"/>
              </w:rPr>
              <w:instrText>FORMCHECKBOX</w:instrText>
            </w:r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2136B4">
              <w:rPr>
                <w:rFonts w:ascii="Arial" w:hAnsi="Arial" w:cs="Arial"/>
              </w:rPr>
            </w:r>
            <w:r w:rsidRPr="002136B4">
              <w:rPr>
                <w:rFonts w:ascii="Arial" w:hAnsi="Arial" w:cs="Arial"/>
              </w:rPr>
              <w:fldChar w:fldCharType="separate"/>
            </w:r>
            <w:r w:rsidRPr="002136B4">
              <w:rPr>
                <w:rFonts w:ascii="Arial" w:hAnsi="Arial" w:cs="Arial"/>
              </w:rPr>
              <w:fldChar w:fldCharType="end"/>
            </w:r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t xml:space="preserve">  Έντυπο παραδοχής της απαίτησης∙</w:t>
            </w:r>
          </w:p>
          <w:p w14:paraId="3AA1D97A" w14:textId="77777777" w:rsidR="002136B4" w:rsidRPr="002136B4" w:rsidRDefault="002136B4" w:rsidP="002136B4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36B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2136B4">
              <w:rPr>
                <w:rFonts w:ascii="Arial" w:hAnsi="Arial" w:cs="Arial"/>
                <w:sz w:val="24"/>
                <w:szCs w:val="24"/>
              </w:rPr>
              <w:instrText>FORMCHECKBOX</w:instrText>
            </w:r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2136B4">
              <w:rPr>
                <w:rFonts w:ascii="Arial" w:hAnsi="Arial" w:cs="Arial"/>
              </w:rPr>
            </w:r>
            <w:r w:rsidRPr="002136B4">
              <w:rPr>
                <w:rFonts w:ascii="Arial" w:hAnsi="Arial" w:cs="Arial"/>
              </w:rPr>
              <w:fldChar w:fldCharType="separate"/>
            </w:r>
            <w:r w:rsidRPr="002136B4">
              <w:rPr>
                <w:rFonts w:ascii="Arial" w:hAnsi="Arial" w:cs="Arial"/>
              </w:rPr>
              <w:fldChar w:fldCharType="end"/>
            </w:r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t xml:space="preserve">  Έντυπο σημειώματος εμφάνισης∙ </w:t>
            </w:r>
          </w:p>
          <w:p w14:paraId="6E20F1FD" w14:textId="77777777" w:rsidR="002136B4" w:rsidRPr="002136B4" w:rsidRDefault="002136B4" w:rsidP="002136B4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t>Αντίγραφο:</w:t>
            </w:r>
          </w:p>
          <w:p w14:paraId="00F05A7E" w14:textId="77777777" w:rsidR="002136B4" w:rsidRPr="002136B4" w:rsidRDefault="002136B4" w:rsidP="002136B4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t xml:space="preserve">       </w:t>
            </w:r>
            <w:r w:rsidRPr="002136B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2136B4">
              <w:rPr>
                <w:rFonts w:ascii="Arial" w:hAnsi="Arial" w:cs="Arial"/>
                <w:sz w:val="24"/>
                <w:szCs w:val="24"/>
              </w:rPr>
              <w:instrText>FORMCHECKBOX</w:instrText>
            </w:r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2136B4">
              <w:rPr>
                <w:rFonts w:ascii="Arial" w:hAnsi="Arial" w:cs="Arial"/>
              </w:rPr>
            </w:r>
            <w:r w:rsidRPr="002136B4">
              <w:rPr>
                <w:rFonts w:ascii="Arial" w:hAnsi="Arial" w:cs="Arial"/>
              </w:rPr>
              <w:fldChar w:fldCharType="separate"/>
            </w:r>
            <w:r w:rsidRPr="002136B4">
              <w:rPr>
                <w:rFonts w:ascii="Arial" w:hAnsi="Arial" w:cs="Arial"/>
              </w:rPr>
              <w:fldChar w:fldCharType="end"/>
            </w:r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t xml:space="preserve"> κάθε δικογράφου το οποίο έχει ήδη επιδοθεί στη διαδικασία</w:t>
            </w:r>
          </w:p>
          <w:p w14:paraId="1FCC56B0" w14:textId="77777777" w:rsidR="002136B4" w:rsidRPr="002136B4" w:rsidRDefault="002136B4" w:rsidP="002136B4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t xml:space="preserve">       </w:t>
            </w:r>
            <w:r w:rsidRPr="002136B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2136B4">
              <w:rPr>
                <w:rFonts w:ascii="Arial" w:hAnsi="Arial" w:cs="Arial"/>
                <w:sz w:val="24"/>
                <w:szCs w:val="24"/>
              </w:rPr>
              <w:instrText>FORMCHECKBOX</w:instrText>
            </w:r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2136B4">
              <w:rPr>
                <w:rFonts w:ascii="Arial" w:hAnsi="Arial" w:cs="Arial"/>
              </w:rPr>
            </w:r>
            <w:r w:rsidRPr="002136B4">
              <w:rPr>
                <w:rFonts w:ascii="Arial" w:hAnsi="Arial" w:cs="Arial"/>
              </w:rPr>
              <w:fldChar w:fldCharType="separate"/>
            </w:r>
            <w:r w:rsidRPr="002136B4">
              <w:rPr>
                <w:rFonts w:ascii="Arial" w:hAnsi="Arial" w:cs="Arial"/>
              </w:rPr>
              <w:fldChar w:fldCharType="end"/>
            </w:r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t xml:space="preserve">  τέτοιων άλλων εγγράφων σύμφωνα με οδηγίες του δικαστηρίου</w:t>
            </w:r>
            <w:r w:rsidRPr="002136B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 </w:t>
            </w:r>
          </w:p>
          <w:p w14:paraId="7D265947" w14:textId="77777777" w:rsidR="002136B4" w:rsidRPr="002136B4" w:rsidRDefault="002136B4" w:rsidP="002136B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6FB665E1" w14:textId="77777777" w:rsidR="002136B4" w:rsidRPr="002136B4" w:rsidRDefault="002136B4" w:rsidP="002136B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36B4" w:rsidRPr="002136B4" w14:paraId="0E05F881" w14:textId="77777777" w:rsidTr="00A619C8">
        <w:tc>
          <w:tcPr>
            <w:tcW w:w="9016" w:type="dxa"/>
          </w:tcPr>
          <w:p w14:paraId="436F55FC" w14:textId="77777777" w:rsidR="002136B4" w:rsidRPr="002136B4" w:rsidRDefault="002136B4" w:rsidP="002136B4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2136B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Σημαντική Σημείωση προς τον (τους) δυνάμει του Μέρος 21.7 Εναγόμενο (-</w:t>
            </w:r>
            <w:proofErr w:type="spellStart"/>
            <w:r w:rsidRPr="002136B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ους</w:t>
            </w:r>
            <w:proofErr w:type="spellEnd"/>
            <w:r w:rsidRPr="002136B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)</w:t>
            </w:r>
          </w:p>
          <w:p w14:paraId="21427818" w14:textId="77777777" w:rsidR="002136B4" w:rsidRPr="002136B4" w:rsidRDefault="002136B4" w:rsidP="002136B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t>Με το παρόν Έντυπο Απαίτησης, ο (οι) προαναφερόμενος (-οι) Ενάγων (-</w:t>
            </w:r>
            <w:proofErr w:type="spellStart"/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t>οντες</w:t>
            </w:r>
            <w:proofErr w:type="spellEnd"/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t>) έχει (-</w:t>
            </w:r>
            <w:proofErr w:type="spellStart"/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t>ουν</w:t>
            </w:r>
            <w:proofErr w:type="spellEnd"/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t>) καταχωρίσει Απαίτηση εναντίον σας στο ……………………… (Όνομα Δικαστηρίου). Εάν δεν λάβετε μέτρα για την υπεράσπιση αυτής της Απαίτησης, ο (οι) Ενάγων (-</w:t>
            </w:r>
            <w:proofErr w:type="spellStart"/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t>οντες</w:t>
            </w:r>
            <w:proofErr w:type="spellEnd"/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t>) μπορεί να προωθήσει (-</w:t>
            </w:r>
            <w:proofErr w:type="spellStart"/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t>ούν</w:t>
            </w:r>
            <w:proofErr w:type="spellEnd"/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t>) την απαίτηση και να εξασφαλίσει (-</w:t>
            </w:r>
            <w:proofErr w:type="spellStart"/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t>ουν</w:t>
            </w:r>
            <w:proofErr w:type="spellEnd"/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t>)  απόφαση εναντίον σας.</w:t>
            </w:r>
          </w:p>
        </w:tc>
      </w:tr>
    </w:tbl>
    <w:p w14:paraId="161B20CB" w14:textId="77777777" w:rsidR="002136B4" w:rsidRPr="002136B4" w:rsidRDefault="002136B4" w:rsidP="002136B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29C5BA81" w14:textId="77777777" w:rsidR="002136B4" w:rsidRPr="002136B4" w:rsidRDefault="002136B4" w:rsidP="002136B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36B4" w:rsidRPr="002136B4" w14:paraId="5691F7FB" w14:textId="77777777" w:rsidTr="00A619C8">
        <w:trPr>
          <w:cantSplit/>
          <w:trHeight w:val="7676"/>
        </w:trPr>
        <w:tc>
          <w:tcPr>
            <w:tcW w:w="9216" w:type="dxa"/>
          </w:tcPr>
          <w:p w14:paraId="2190A787" w14:textId="77777777" w:rsidR="002136B4" w:rsidRPr="002136B4" w:rsidRDefault="002136B4" w:rsidP="002136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2136B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lastRenderedPageBreak/>
              <w:t>Δήλωση Αληθείας</w:t>
            </w:r>
          </w:p>
          <w:p w14:paraId="4577B684" w14:textId="77777777" w:rsidR="002136B4" w:rsidRPr="002136B4" w:rsidRDefault="002136B4" w:rsidP="002136B4">
            <w:pPr>
              <w:spacing w:line="276" w:lineRule="auto"/>
              <w:jc w:val="both"/>
              <w:rPr>
                <w:sz w:val="20"/>
                <w:szCs w:val="20"/>
                <w:lang w:val="el-GR"/>
              </w:rPr>
            </w:pPr>
            <w:r w:rsidRPr="002136B4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(Πιστεύω) (Ο δυνάμει του Μέρους 21.7 Ενάγοντας πιστεύει)</w:t>
            </w:r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t xml:space="preserve"> ότι τα γεγονότα τα οποία δηλώνονται στο παρόν Έντυπο Πρόσθετης Απαίτησης </w:t>
            </w:r>
            <w:r w:rsidRPr="002136B4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(και στην Έκθεση Πρόσθετης Απαίτηση που επισυνάπτεται στο παρόν Έντυπο Απαίτησης) </w:t>
            </w:r>
            <w:r w:rsidRPr="002136B4">
              <w:rPr>
                <w:rFonts w:ascii="Arial" w:hAnsi="Arial" w:cs="Arial"/>
                <w:sz w:val="24"/>
                <w:szCs w:val="24"/>
                <w:lang w:val="el-GR"/>
              </w:rPr>
              <w:t xml:space="preserve"> είναι αληθή.</w:t>
            </w:r>
          </w:p>
          <w:p w14:paraId="1CA1C2F1" w14:textId="77777777" w:rsidR="002136B4" w:rsidRPr="002136B4" w:rsidRDefault="002136B4" w:rsidP="002136B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4C05AFD" w14:textId="77777777" w:rsidR="002136B4" w:rsidRPr="002136B4" w:rsidRDefault="002136B4" w:rsidP="002136B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136B4">
              <w:rPr>
                <w:rFonts w:ascii="Arial" w:eastAsia="Calibri" w:hAnsi="Arial" w:cs="Arial"/>
                <w:sz w:val="24"/>
                <w:szCs w:val="24"/>
                <w:lang w:val="el-GR"/>
              </w:rPr>
              <w:t>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αληθείας, χωρίς ειλικρινή πίστη στο αληθές της.</w:t>
            </w:r>
          </w:p>
          <w:p w14:paraId="626F61AB" w14:textId="77777777" w:rsidR="002136B4" w:rsidRPr="002136B4" w:rsidRDefault="002136B4" w:rsidP="002136B4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2136B4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</w:t>
            </w:r>
          </w:p>
          <w:p w14:paraId="6602BB14" w14:textId="77777777" w:rsidR="002136B4" w:rsidRPr="002136B4" w:rsidRDefault="002136B4" w:rsidP="002136B4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</w:pPr>
            <w:r w:rsidRPr="002136B4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 xml:space="preserve"> (Είμαι δεόντως εξουσιοδοτημένος από τον</w:t>
            </w:r>
            <w:r w:rsidRPr="002136B4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 δυνάμει του Μέρους 21.7 </w:t>
            </w:r>
            <w:r w:rsidRPr="002136B4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 xml:space="preserve"> Ενάγοντα να υπογράψω την παρούσα δήλωση.)</w:t>
            </w:r>
          </w:p>
          <w:tbl>
            <w:tblPr>
              <w:tblStyle w:val="TableGrid"/>
              <w:tblpPr w:leftFromText="180" w:rightFromText="180" w:vertAnchor="text" w:horzAnchor="margin" w:tblpY="28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2136B4" w:rsidRPr="002136B4" w14:paraId="6EAD4BBB" w14:textId="77777777" w:rsidTr="00A619C8">
              <w:trPr>
                <w:trHeight w:val="3828"/>
              </w:trPr>
              <w:tc>
                <w:tcPr>
                  <w:tcW w:w="8800" w:type="dxa"/>
                </w:tcPr>
                <w:tbl>
                  <w:tblPr>
                    <w:tblStyle w:val="TableGrid"/>
                    <w:tblpPr w:leftFromText="180" w:rightFromText="180" w:vertAnchor="text" w:horzAnchor="margin" w:tblpXSpec="right" w:tblpY="-42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2136B4" w:rsidRPr="002136B4" w14:paraId="6FB49202" w14:textId="77777777" w:rsidTr="00A619C8">
                    <w:trPr>
                      <w:trHeight w:val="421"/>
                    </w:trPr>
                    <w:tc>
                      <w:tcPr>
                        <w:tcW w:w="5385" w:type="dxa"/>
                      </w:tcPr>
                      <w:p w14:paraId="11CFE5EE" w14:textId="77777777" w:rsidR="002136B4" w:rsidRPr="002136B4" w:rsidRDefault="002136B4" w:rsidP="002136B4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7D52398E" w14:textId="77777777" w:rsidR="002136B4" w:rsidRPr="002136B4" w:rsidRDefault="002136B4" w:rsidP="002136B4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lang w:val="el-GR"/>
                    </w:rPr>
                  </w:pPr>
                  <w:r w:rsidRPr="002136B4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 Πλήρες Όνομα </w:t>
                  </w:r>
                </w:p>
                <w:p w14:paraId="5676ECE7" w14:textId="77777777" w:rsidR="002136B4" w:rsidRPr="002136B4" w:rsidRDefault="002136B4" w:rsidP="002136B4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1"/>
                      <w:szCs w:val="21"/>
                      <w:lang w:val="el-GR"/>
                    </w:rPr>
                  </w:pPr>
                  <w:r w:rsidRPr="002136B4">
                    <w:rPr>
                      <w:rFonts w:ascii="Arial" w:eastAsia="Calibri" w:hAnsi="Arial" w:cs="Arial"/>
                      <w:i/>
                      <w:iCs/>
                      <w:sz w:val="21"/>
                      <w:szCs w:val="21"/>
                      <w:lang w:val="el-GR"/>
                    </w:rPr>
                    <w:t>(και ιδιότητα όπου χρειάζεται</w:t>
                  </w:r>
                  <w:r w:rsidRPr="002136B4">
                    <w:rPr>
                      <w:rFonts w:ascii="Arial" w:eastAsia="Calibri" w:hAnsi="Arial" w:cs="Arial"/>
                      <w:sz w:val="21"/>
                      <w:szCs w:val="21"/>
                      <w:lang w:val="el-GR"/>
                    </w:rPr>
                    <w:t>)</w:t>
                  </w:r>
                </w:p>
                <w:p w14:paraId="2B6B3E8C" w14:textId="77777777" w:rsidR="002136B4" w:rsidRPr="002136B4" w:rsidRDefault="002136B4" w:rsidP="002136B4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2136B4"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  <w:t xml:space="preserve">Όνομα δικηγορικού οίκου  </w:t>
                  </w:r>
                </w:p>
                <w:p w14:paraId="4C4B5886" w14:textId="77777777" w:rsidR="002136B4" w:rsidRPr="002136B4" w:rsidRDefault="002136B4" w:rsidP="002136B4">
                  <w:pPr>
                    <w:spacing w:line="276" w:lineRule="auto"/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</w:pPr>
                  <w:r w:rsidRPr="002136B4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(εάν εφαρμόζεται)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-2557"/>
                    <w:tblOverlap w:val="never"/>
                    <w:tblW w:w="0" w:type="auto"/>
                    <w:tblBorders>
                      <w:top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2136B4" w:rsidRPr="002136B4" w14:paraId="0B87EB97" w14:textId="77777777" w:rsidTr="00A619C8">
                    <w:trPr>
                      <w:trHeight w:val="421"/>
                    </w:trPr>
                    <w:tc>
                      <w:tcPr>
                        <w:tcW w:w="5385" w:type="dxa"/>
                      </w:tcPr>
                      <w:p w14:paraId="018FFA74" w14:textId="77777777" w:rsidR="002136B4" w:rsidRPr="002136B4" w:rsidRDefault="002136B4" w:rsidP="002136B4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7865C337" w14:textId="77777777" w:rsidR="002136B4" w:rsidRPr="002136B4" w:rsidRDefault="002136B4" w:rsidP="002136B4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tbl>
                  <w:tblPr>
                    <w:tblStyle w:val="TableGrid21"/>
                    <w:tblpPr w:leftFromText="180" w:rightFromText="180" w:vertAnchor="text" w:horzAnchor="page" w:tblpX="2353" w:tblpY="-60"/>
                    <w:tblOverlap w:val="never"/>
                    <w:tblW w:w="8779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115" w:type="dxa"/>
                      <w:right w:w="1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276"/>
                    <w:gridCol w:w="1975"/>
                    <w:gridCol w:w="1909"/>
                    <w:gridCol w:w="342"/>
                    <w:gridCol w:w="350"/>
                    <w:gridCol w:w="293"/>
                    <w:gridCol w:w="350"/>
                    <w:gridCol w:w="350"/>
                    <w:gridCol w:w="293"/>
                    <w:gridCol w:w="350"/>
                    <w:gridCol w:w="350"/>
                    <w:gridCol w:w="350"/>
                    <w:gridCol w:w="350"/>
                    <w:gridCol w:w="241"/>
                  </w:tblGrid>
                  <w:tr w:rsidR="002136B4" w:rsidRPr="002136B4" w14:paraId="1A0883FF" w14:textId="77777777" w:rsidTr="00A619C8">
                    <w:trPr>
                      <w:trHeight w:hRule="exact" w:val="128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72FF05A2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2136B4">
                          <w:rPr>
                            <w:rFonts w:ascii="Arial" w:hAnsi="Arial" w:cs="Arial"/>
                            <w:b/>
                            <w:bCs/>
                          </w:rPr>
                          <w:t>Υπ</w:t>
                        </w:r>
                        <w:proofErr w:type="spellStart"/>
                        <w:r w:rsidRPr="002136B4">
                          <w:rPr>
                            <w:rFonts w:ascii="Arial" w:hAnsi="Arial" w:cs="Arial"/>
                            <w:b/>
                            <w:bCs/>
                          </w:rPr>
                          <w:t>ογρ</w:t>
                        </w:r>
                        <w:proofErr w:type="spellEnd"/>
                        <w:r w:rsidRPr="002136B4">
                          <w:rPr>
                            <w:rFonts w:ascii="Arial" w:hAnsi="Arial" w:cs="Arial"/>
                            <w:b/>
                            <w:bCs/>
                          </w:rPr>
                          <w:t>αφή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C88089F" w14:textId="77777777" w:rsidR="002136B4" w:rsidRPr="002136B4" w:rsidRDefault="002136B4" w:rsidP="002136B4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49BF7D79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  <w:r w:rsidRPr="002136B4">
                          <w:rPr>
                            <w:rFonts w:ascii="Arial" w:hAnsi="Arial" w:cs="Arial"/>
                            <w:b/>
                            <w:bCs/>
                            <w:lang w:val="el-GR"/>
                          </w:rPr>
                          <w:t xml:space="preserve">Θέση ή Αξίωμα </w:t>
                        </w:r>
                        <w:r w:rsidRPr="002136B4">
                          <w:rPr>
                            <w:rFonts w:ascii="Arial" w:hAnsi="Arial" w:cs="Arial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2136B4">
                          <w:rPr>
                            <w:rFonts w:ascii="Arial" w:hAnsi="Arial" w:cs="Arial"/>
                            <w:sz w:val="21"/>
                            <w:szCs w:val="21"/>
                            <w:lang w:val="el-GR"/>
                          </w:rPr>
                          <w:t>εάν υπογράφεται εκ μέρους επιχείρησης ή εταιρείας)</w:t>
                        </w:r>
                      </w:p>
                    </w:tc>
                    <w:tc>
                      <w:tcPr>
                        <w:tcW w:w="3619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523D7042" w14:textId="77777777" w:rsidR="002136B4" w:rsidRPr="002136B4" w:rsidRDefault="002136B4" w:rsidP="002136B4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  <w:tr w:rsidR="002136B4" w:rsidRPr="002136B4" w14:paraId="7371DFF9" w14:textId="77777777" w:rsidTr="00A619C8">
                    <w:trPr>
                      <w:trHeight w:val="198"/>
                    </w:trPr>
                    <w:tc>
                      <w:tcPr>
                        <w:tcW w:w="1276" w:type="dxa"/>
                        <w:vMerge w:val="restart"/>
                      </w:tcPr>
                      <w:p w14:paraId="53BC9651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4DF829D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  <w:p w14:paraId="0DA264B4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</w:pPr>
                        <w:r w:rsidRPr="002136B4">
                          <w:rPr>
                            <w:rFonts w:ascii="Arial" w:hAnsi="Arial" w:cs="Arial"/>
                            <w:i/>
                            <w:iCs/>
                          </w:rPr>
                          <w:t>(</w:t>
                        </w:r>
                        <w:r w:rsidRPr="002136B4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Ενάγοντας)</w:t>
                        </w:r>
                      </w:p>
                      <w:p w14:paraId="29FE128D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</w:pPr>
                        <w:r w:rsidRPr="002136B4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(</w:t>
                        </w:r>
                        <w:proofErr w:type="spellStart"/>
                        <w:r w:rsidRPr="002136B4">
                          <w:rPr>
                            <w:rFonts w:ascii="Arial" w:hAnsi="Arial" w:cs="Arial"/>
                            <w:i/>
                            <w:iCs/>
                          </w:rPr>
                          <w:t>Δικηγόρος</w:t>
                        </w:r>
                        <w:proofErr w:type="spellEnd"/>
                        <w:r w:rsidRPr="002136B4">
                          <w:rPr>
                            <w:rFonts w:ascii="Arial" w:hAnsi="Arial" w:cs="Arial"/>
                            <w:i/>
                            <w:iCs/>
                          </w:rPr>
                          <w:t xml:space="preserve"> </w:t>
                        </w:r>
                        <w:r w:rsidRPr="002136B4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Ενάγοντα</w:t>
                        </w:r>
                        <w:r w:rsidRPr="002136B4">
                          <w:rPr>
                            <w:rFonts w:ascii="Arial" w:hAnsi="Arial" w:cs="Arial"/>
                            <w:i/>
                            <w:iCs/>
                          </w:rPr>
                          <w:t>)</w:t>
                        </w:r>
                      </w:p>
                      <w:p w14:paraId="131A77CD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</w:tcPr>
                      <w:p w14:paraId="7972BF5F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2249FCA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212E107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794F7872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8CCA260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D7E2B8B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C595846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A9C5B09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B5D276E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FBEABE2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0D4DFEF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519F9DB4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2136B4" w:rsidRPr="002136B4" w14:paraId="7A221831" w14:textId="77777777" w:rsidTr="00A619C8">
                    <w:trPr>
                      <w:trHeight w:hRule="exact" w:val="820"/>
                    </w:trPr>
                    <w:tc>
                      <w:tcPr>
                        <w:tcW w:w="1276" w:type="dxa"/>
                        <w:vMerge/>
                        <w:vAlign w:val="center"/>
                        <w:hideMark/>
                      </w:tcPr>
                      <w:p w14:paraId="72AA4EA3" w14:textId="77777777" w:rsidR="002136B4" w:rsidRPr="002136B4" w:rsidRDefault="002136B4" w:rsidP="002136B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A97B4BC" w14:textId="77777777" w:rsidR="002136B4" w:rsidRPr="002136B4" w:rsidRDefault="002136B4" w:rsidP="002136B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8FD4AF6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2136B4">
                          <w:rPr>
                            <w:rFonts w:ascii="Arial" w:hAnsi="Arial" w:cs="Arial"/>
                            <w:b/>
                            <w:bCs/>
                          </w:rPr>
                          <w:t>Ημερομηνί</w:t>
                        </w:r>
                        <w:proofErr w:type="spellEnd"/>
                        <w:r w:rsidRPr="002136B4">
                          <w:rPr>
                            <w:rFonts w:ascii="Arial" w:hAnsi="Arial" w:cs="Arial"/>
                            <w:b/>
                            <w:bCs/>
                          </w:rPr>
                          <w:t>α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831C830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8D9A6FE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0E811AC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2136B4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1FAE48E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11ED2CE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68A2404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2136B4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C949EF9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CA37120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537BB16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610E208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14:paraId="10BC18BD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1B0DB73F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783BA248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22CD9F6A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456977B4" w14:textId="77777777" w:rsidR="002136B4" w:rsidRPr="002136B4" w:rsidRDefault="002136B4" w:rsidP="002136B4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09070DE9" w14:textId="77777777" w:rsidR="002136B4" w:rsidRPr="002136B4" w:rsidRDefault="002136B4" w:rsidP="002136B4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093F2598" w14:textId="77777777" w:rsidR="002136B4" w:rsidRPr="002136B4" w:rsidRDefault="002136B4" w:rsidP="002136B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8E34821" w14:textId="77777777" w:rsidR="002136B4" w:rsidRPr="002136B4" w:rsidRDefault="002136B4" w:rsidP="002136B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29" w:type="dxa"/>
        <w:tblLook w:val="04A0" w:firstRow="1" w:lastRow="0" w:firstColumn="1" w:lastColumn="0" w:noHBand="0" w:noVBand="1"/>
      </w:tblPr>
      <w:tblGrid>
        <w:gridCol w:w="9045"/>
      </w:tblGrid>
      <w:tr w:rsidR="002136B4" w:rsidRPr="002136B4" w14:paraId="1C5C2967" w14:textId="77777777" w:rsidTr="00A619C8">
        <w:trPr>
          <w:trHeight w:val="4496"/>
        </w:trPr>
        <w:tc>
          <w:tcPr>
            <w:tcW w:w="9045" w:type="dxa"/>
          </w:tcPr>
          <w:tbl>
            <w:tblPr>
              <w:tblpPr w:leftFromText="141" w:rightFromText="141" w:vertAnchor="text" w:horzAnchor="margin" w:tblpY="2226"/>
              <w:tblOverlap w:val="never"/>
              <w:tblW w:w="8747" w:type="dxa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697"/>
              <w:gridCol w:w="2740"/>
              <w:gridCol w:w="277"/>
              <w:gridCol w:w="1723"/>
              <w:gridCol w:w="2310"/>
            </w:tblGrid>
            <w:tr w:rsidR="002136B4" w:rsidRPr="002136B4" w14:paraId="2B2034D5" w14:textId="77777777" w:rsidTr="00A619C8">
              <w:trPr>
                <w:cantSplit/>
                <w:trHeight w:hRule="exact" w:val="296"/>
              </w:trPr>
              <w:tc>
                <w:tcPr>
                  <w:tcW w:w="1697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252DBB4" w14:textId="77777777" w:rsidR="002136B4" w:rsidRPr="002136B4" w:rsidRDefault="002136B4" w:rsidP="002136B4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2136B4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Διεύθυνση του δυνάμει του Μέρους 21.7 Ενάγοντα ή του δικηγόρου του Ενάγοντα στην οποία πρέπει να αποσταλούν τα έγγραφα.</w:t>
                  </w:r>
                  <w:r w:rsidRPr="002136B4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br/>
                  </w:r>
                </w:p>
                <w:p w14:paraId="3FC34755" w14:textId="77777777" w:rsidR="002136B4" w:rsidRPr="002136B4" w:rsidRDefault="002136B4" w:rsidP="002136B4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1945189" w14:textId="77777777" w:rsidR="002136B4" w:rsidRPr="002136B4" w:rsidRDefault="002136B4" w:rsidP="002136B4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08D473" w14:textId="77777777" w:rsidR="002136B4" w:rsidRPr="002136B4" w:rsidRDefault="002136B4" w:rsidP="002136B4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4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7CB3E41" w14:textId="77777777" w:rsidR="002136B4" w:rsidRPr="002136B4" w:rsidRDefault="002136B4" w:rsidP="002136B4">
                  <w:pPr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  <w:r w:rsidRPr="002136B4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Εάν εφαρμόζεται</w:t>
                  </w:r>
                </w:p>
              </w:tc>
            </w:tr>
            <w:tr w:rsidR="002136B4" w:rsidRPr="002136B4" w14:paraId="38726444" w14:textId="77777777" w:rsidTr="00A619C8">
              <w:trPr>
                <w:cantSplit/>
                <w:trHeight w:hRule="exact" w:val="384"/>
              </w:trPr>
              <w:tc>
                <w:tcPr>
                  <w:tcW w:w="169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D979477" w14:textId="77777777" w:rsidR="002136B4" w:rsidRPr="002136B4" w:rsidRDefault="002136B4" w:rsidP="002136B4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B275ED8" w14:textId="77777777" w:rsidR="002136B4" w:rsidRPr="002136B4" w:rsidRDefault="002136B4" w:rsidP="002136B4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06E2E22" w14:textId="77777777" w:rsidR="002136B4" w:rsidRPr="002136B4" w:rsidRDefault="002136B4" w:rsidP="002136B4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DEC8188" w14:textId="77777777" w:rsidR="002136B4" w:rsidRPr="002136B4" w:rsidRDefault="002136B4" w:rsidP="002136B4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2136B4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Τηλέφωνο</w:t>
                  </w: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531F435" w14:textId="77777777" w:rsidR="002136B4" w:rsidRPr="002136B4" w:rsidRDefault="002136B4" w:rsidP="002136B4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</w:tr>
            <w:tr w:rsidR="002136B4" w:rsidRPr="002136B4" w14:paraId="043A3F68" w14:textId="77777777" w:rsidTr="00A619C8">
              <w:trPr>
                <w:cantSplit/>
                <w:trHeight w:hRule="exact" w:val="596"/>
              </w:trPr>
              <w:tc>
                <w:tcPr>
                  <w:tcW w:w="169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77D6015" w14:textId="77777777" w:rsidR="002136B4" w:rsidRPr="002136B4" w:rsidRDefault="002136B4" w:rsidP="002136B4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FDBB97B" w14:textId="77777777" w:rsidR="002136B4" w:rsidRPr="002136B4" w:rsidRDefault="002136B4" w:rsidP="002136B4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B6771D5" w14:textId="77777777" w:rsidR="002136B4" w:rsidRPr="002136B4" w:rsidRDefault="002136B4" w:rsidP="002136B4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A86E386" w14:textId="77777777" w:rsidR="002136B4" w:rsidRPr="002136B4" w:rsidRDefault="002136B4" w:rsidP="002136B4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2136B4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Φαξ</w:t>
                  </w: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3D3824B" w14:textId="77777777" w:rsidR="002136B4" w:rsidRPr="002136B4" w:rsidRDefault="002136B4" w:rsidP="002136B4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</w:tr>
            <w:tr w:rsidR="002136B4" w:rsidRPr="002136B4" w14:paraId="104B345D" w14:textId="77777777" w:rsidTr="00A619C8">
              <w:trPr>
                <w:cantSplit/>
                <w:trHeight w:hRule="exact" w:val="965"/>
              </w:trPr>
              <w:tc>
                <w:tcPr>
                  <w:tcW w:w="169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99F292F" w14:textId="77777777" w:rsidR="002136B4" w:rsidRPr="002136B4" w:rsidRDefault="002136B4" w:rsidP="002136B4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9FBD6F3" w14:textId="77777777" w:rsidR="002136B4" w:rsidRPr="002136B4" w:rsidRDefault="002136B4" w:rsidP="002136B4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D72112D" w14:textId="77777777" w:rsidR="002136B4" w:rsidRPr="002136B4" w:rsidRDefault="002136B4" w:rsidP="002136B4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C09D094" w14:textId="77777777" w:rsidR="002136B4" w:rsidRPr="002136B4" w:rsidRDefault="002136B4" w:rsidP="002136B4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2136B4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Ηλεκτρ.</w:t>
                  </w:r>
                </w:p>
                <w:p w14:paraId="0F938075" w14:textId="77777777" w:rsidR="002136B4" w:rsidRPr="002136B4" w:rsidRDefault="002136B4" w:rsidP="002136B4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2136B4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Ταχυδρομείο</w:t>
                  </w: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8B3AEF2" w14:textId="77777777" w:rsidR="002136B4" w:rsidRPr="002136B4" w:rsidRDefault="002136B4" w:rsidP="002136B4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</w:tr>
          </w:tbl>
          <w:p w14:paraId="30247AF9" w14:textId="77777777" w:rsidR="002136B4" w:rsidRPr="002136B4" w:rsidRDefault="002136B4" w:rsidP="002136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2136B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Στοιχεία Επίδοσης Ενάγοντα δυνάμει του Μέρους 21.7 ή Δικηγόρου του Ενάγοντα Μέρους 21.7</w:t>
            </w:r>
          </w:p>
          <w:p w14:paraId="028E7C3A" w14:textId="77777777" w:rsidR="002136B4" w:rsidRPr="002136B4" w:rsidRDefault="002136B4" w:rsidP="002136B4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pPr w:leftFromText="180" w:rightFromText="180" w:vertAnchor="text" w:horzAnchor="page" w:tblpX="4260" w:tblpY="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36"/>
            </w:tblGrid>
            <w:tr w:rsidR="002136B4" w:rsidRPr="002136B4" w14:paraId="53E5D6A8" w14:textId="77777777" w:rsidTr="00A619C8">
              <w:trPr>
                <w:trHeight w:val="417"/>
              </w:trPr>
              <w:tc>
                <w:tcPr>
                  <w:tcW w:w="4536" w:type="dxa"/>
                </w:tcPr>
                <w:p w14:paraId="2F406169" w14:textId="77777777" w:rsidR="002136B4" w:rsidRPr="002136B4" w:rsidRDefault="002136B4" w:rsidP="002136B4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2136B4" w:rsidRPr="002136B4" w14:paraId="56FBFDAC" w14:textId="77777777" w:rsidTr="00A619C8">
              <w:trPr>
                <w:trHeight w:val="417"/>
              </w:trPr>
              <w:tc>
                <w:tcPr>
                  <w:tcW w:w="4536" w:type="dxa"/>
                </w:tcPr>
                <w:p w14:paraId="3368CFE3" w14:textId="77777777" w:rsidR="002136B4" w:rsidRPr="002136B4" w:rsidRDefault="002136B4" w:rsidP="002136B4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</w:tbl>
          <w:p w14:paraId="1C3F90E5" w14:textId="77777777" w:rsidR="002136B4" w:rsidRPr="002136B4" w:rsidRDefault="002136B4" w:rsidP="002136B4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2136B4">
              <w:rPr>
                <w:rFonts w:ascii="Arial" w:hAnsi="Arial" w:cs="Arial"/>
                <w:b/>
                <w:bCs/>
                <w:lang w:val="el-GR"/>
              </w:rPr>
              <w:t>Πλήρες όνομα Ενάγοντα δυνάμει του</w:t>
            </w:r>
            <w:r w:rsidRPr="002136B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Μέρους 21.7</w:t>
            </w:r>
          </w:p>
          <w:p w14:paraId="4DA659C3" w14:textId="77777777" w:rsidR="002136B4" w:rsidRPr="002136B4" w:rsidRDefault="002136B4" w:rsidP="002136B4">
            <w:pPr>
              <w:rPr>
                <w:rFonts w:ascii="Arial" w:hAnsi="Arial" w:cs="Arial"/>
                <w:lang w:val="el-GR"/>
              </w:rPr>
            </w:pPr>
            <w:r w:rsidRPr="002136B4">
              <w:rPr>
                <w:rFonts w:ascii="Arial" w:hAnsi="Arial" w:cs="Arial"/>
                <w:b/>
                <w:bCs/>
                <w:lang w:val="el-GR"/>
              </w:rPr>
              <w:t xml:space="preserve">Όνομα δικηγόρου του Ενάγοντα </w:t>
            </w:r>
          </w:p>
          <w:p w14:paraId="01CE6D01" w14:textId="77777777" w:rsidR="002136B4" w:rsidRPr="002136B4" w:rsidRDefault="002136B4" w:rsidP="002136B4">
            <w:pPr>
              <w:rPr>
                <w:rFonts w:ascii="Arial" w:hAnsi="Arial" w:cs="Arial"/>
                <w:i/>
                <w:iCs/>
                <w:lang w:val="el-GR"/>
              </w:rPr>
            </w:pPr>
            <w:r w:rsidRPr="002136B4">
              <w:rPr>
                <w:rFonts w:ascii="Arial" w:hAnsi="Arial" w:cs="Arial"/>
                <w:i/>
                <w:iCs/>
                <w:lang w:val="el-GR"/>
              </w:rPr>
              <w:t>(εάν εφαρμόζεται)</w:t>
            </w:r>
          </w:p>
          <w:p w14:paraId="673866B3" w14:textId="77777777" w:rsidR="002136B4" w:rsidRPr="002136B4" w:rsidRDefault="002136B4" w:rsidP="002136B4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79C8C8BA" w14:textId="77777777" w:rsidR="002136B4" w:rsidRPr="002136B4" w:rsidRDefault="002136B4" w:rsidP="002136B4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26C98766" w14:textId="77777777" w:rsidR="002136B4" w:rsidRPr="002136B4" w:rsidRDefault="002136B4" w:rsidP="002136B4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16AD03A0" w14:textId="77777777" w:rsidR="00773070" w:rsidRPr="002136B4" w:rsidRDefault="00773070" w:rsidP="002136B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sectPr w:rsidR="00773070" w:rsidRPr="00213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DD1BC" w14:textId="77777777" w:rsidR="002136B4" w:rsidRDefault="002136B4" w:rsidP="002136B4">
      <w:pPr>
        <w:spacing w:after="0" w:line="240" w:lineRule="auto"/>
      </w:pPr>
      <w:r>
        <w:separator/>
      </w:r>
    </w:p>
  </w:endnote>
  <w:endnote w:type="continuationSeparator" w:id="0">
    <w:p w14:paraId="299F8303" w14:textId="77777777" w:rsidR="002136B4" w:rsidRDefault="002136B4" w:rsidP="00213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CF59" w14:textId="77777777" w:rsidR="002136B4" w:rsidRDefault="002136B4" w:rsidP="002136B4">
      <w:pPr>
        <w:spacing w:after="0" w:line="240" w:lineRule="auto"/>
      </w:pPr>
      <w:r>
        <w:separator/>
      </w:r>
    </w:p>
  </w:footnote>
  <w:footnote w:type="continuationSeparator" w:id="0">
    <w:p w14:paraId="17B9CEA1" w14:textId="77777777" w:rsidR="002136B4" w:rsidRDefault="002136B4" w:rsidP="002136B4">
      <w:pPr>
        <w:spacing w:after="0" w:line="240" w:lineRule="auto"/>
      </w:pPr>
      <w:r>
        <w:continuationSeparator/>
      </w:r>
    </w:p>
  </w:footnote>
  <w:footnote w:id="1">
    <w:p w14:paraId="31359BB7" w14:textId="77777777" w:rsidR="002136B4" w:rsidRPr="004A2F22" w:rsidRDefault="002136B4" w:rsidP="002136B4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>
        <w:rPr>
          <w:lang w:val="el-GR"/>
        </w:rPr>
        <w:t>Διαγράψτε κατά περίπτωση</w:t>
      </w:r>
    </w:p>
  </w:footnote>
  <w:footnote w:id="2">
    <w:p w14:paraId="70A39983" w14:textId="77777777" w:rsidR="002136B4" w:rsidRPr="00BC3EC5" w:rsidRDefault="002136B4" w:rsidP="002136B4">
      <w:pPr>
        <w:pStyle w:val="FootnoteText"/>
        <w:rPr>
          <w:lang w:val="el-GR"/>
        </w:rPr>
      </w:pPr>
      <w:r w:rsidRPr="00580706">
        <w:rPr>
          <w:rStyle w:val="FootnoteReference"/>
        </w:rPr>
        <w:footnoteRef/>
      </w:r>
      <w:r w:rsidRPr="00BC3EC5">
        <w:rPr>
          <w:lang w:val="el-GR"/>
        </w:rPr>
        <w:t>Βλέπε Κανονισμ</w:t>
      </w:r>
      <w:r w:rsidRPr="00580706">
        <w:rPr>
          <w:lang w:val="el-GR"/>
        </w:rPr>
        <w:t>ό 21.7(4)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B4"/>
    <w:rsid w:val="002136B4"/>
    <w:rsid w:val="00773070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FFD22"/>
  <w15:chartTrackingRefBased/>
  <w15:docId w15:val="{06F17C3D-9484-42B2-8104-64AF7266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136B4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36B4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2136B4"/>
    <w:rPr>
      <w:vertAlign w:val="superscript"/>
    </w:rPr>
  </w:style>
  <w:style w:type="table" w:styleId="TableGrid">
    <w:name w:val="Table Grid"/>
    <w:basedOn w:val="TableNormal"/>
    <w:uiPriority w:val="59"/>
    <w:unhideWhenUsed/>
    <w:rsid w:val="002136B4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2136B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2023-07-20T12:58:00Z</dcterms:created>
  <dcterms:modified xsi:type="dcterms:W3CDTF">2023-07-20T12:59:00Z</dcterms:modified>
</cp:coreProperties>
</file>